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81770" w:rsidRPr="00651FC9" w14:paraId="2F0288EC" w14:textId="77777777">
        <w:trPr>
          <w:trHeight w:val="20"/>
          <w:jc w:val="center"/>
        </w:trPr>
        <w:tc>
          <w:tcPr>
            <w:tcW w:w="1186" w:type="pct"/>
          </w:tcPr>
          <w:p w14:paraId="66247B99" w14:textId="77777777" w:rsidR="00681770" w:rsidRPr="00651FC9" w:rsidRDefault="00D338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A68329" w14:textId="77777777" w:rsidR="00681770" w:rsidRPr="00651FC9" w:rsidRDefault="0068177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51FC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681770" w:rsidRPr="00651FC9" w14:paraId="4C2F7599" w14:textId="77777777">
        <w:trPr>
          <w:trHeight w:val="20"/>
          <w:jc w:val="center"/>
        </w:trPr>
        <w:tc>
          <w:tcPr>
            <w:tcW w:w="1186" w:type="pct"/>
          </w:tcPr>
          <w:p w14:paraId="0F4B9516" w14:textId="77777777" w:rsidR="00681770" w:rsidRPr="00651FC9" w:rsidRDefault="00D338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A32E2E" w14:textId="6D9F638A" w:rsidR="00681770" w:rsidRPr="00651FC9" w:rsidRDefault="00233A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Ms_ABAARJ_2703</w:t>
            </w:r>
          </w:p>
        </w:tc>
      </w:tr>
      <w:tr w:rsidR="00681770" w:rsidRPr="00651FC9" w14:paraId="408C0D31" w14:textId="77777777">
        <w:trPr>
          <w:trHeight w:val="20"/>
          <w:jc w:val="center"/>
        </w:trPr>
        <w:tc>
          <w:tcPr>
            <w:tcW w:w="1186" w:type="pct"/>
          </w:tcPr>
          <w:p w14:paraId="53BF5515" w14:textId="77777777" w:rsidR="00681770" w:rsidRPr="00651FC9" w:rsidRDefault="00D338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2FF30C" w14:textId="33CCAF0A" w:rsidR="00681770" w:rsidRPr="00651FC9" w:rsidRDefault="00233A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Antihypertensive Peptide Potential in Fermented Locust Bean (Parkia </w:t>
            </w:r>
            <w:proofErr w:type="spellStart"/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>biglobosa</w:t>
            </w:r>
            <w:proofErr w:type="spellEnd"/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>): A Critical Review</w:t>
            </w:r>
          </w:p>
        </w:tc>
      </w:tr>
      <w:tr w:rsidR="00681770" w:rsidRPr="00651FC9" w14:paraId="3BC0554D" w14:textId="77777777">
        <w:trPr>
          <w:trHeight w:val="20"/>
          <w:jc w:val="center"/>
        </w:trPr>
        <w:tc>
          <w:tcPr>
            <w:tcW w:w="1186" w:type="pct"/>
          </w:tcPr>
          <w:p w14:paraId="57E2F820" w14:textId="77777777" w:rsidR="00681770" w:rsidRPr="00651FC9" w:rsidRDefault="00D338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55CFF9" w14:textId="77777777" w:rsidR="00681770" w:rsidRPr="00651FC9" w:rsidRDefault="00D33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C184FF6" w14:textId="77777777" w:rsidR="00681770" w:rsidRPr="00651FC9" w:rsidRDefault="00681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8D92EA8" w14:textId="77777777" w:rsidR="00681770" w:rsidRPr="00651FC9" w:rsidRDefault="0068177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EDF8A72" w14:textId="77777777" w:rsidR="00681770" w:rsidRPr="00651FC9" w:rsidRDefault="00D3388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51FC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0CEFFB9" w14:textId="77777777" w:rsidR="00681770" w:rsidRPr="00651FC9" w:rsidRDefault="0068177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0351A8D" w14:textId="77777777" w:rsidR="00681770" w:rsidRPr="00651FC9" w:rsidRDefault="0068177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81770" w:rsidRPr="00651FC9" w14:paraId="6FDDE3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484B7E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850A6C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AEDAF6C" w14:textId="77777777" w:rsidR="00681770" w:rsidRPr="00651FC9" w:rsidRDefault="00D3388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1F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1F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6F8213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03E5A0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6B96BC" w14:textId="77777777" w:rsidR="00681770" w:rsidRPr="00651FC9" w:rsidRDefault="00D338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08269C2" w14:textId="77777777" w:rsidR="00681770" w:rsidRPr="00651FC9" w:rsidRDefault="0068177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2031E9" w14:textId="49D64D34" w:rsidR="00681770" w:rsidRPr="00651FC9" w:rsidRDefault="004311C9" w:rsidP="004311C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sz w:val="20"/>
                <w:szCs w:val="20"/>
              </w:rPr>
              <w:t xml:space="preserve">This manuscript is important because it summarizes the current research on the possible blood pressure-lowering effects of fermented </w:t>
            </w:r>
            <w:r w:rsidRPr="00651FC9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Locust BEAN</w:t>
            </w:r>
            <w:r w:rsidRPr="00651FC9">
              <w:rPr>
                <w:rFonts w:ascii="Arial" w:hAnsi="Arial" w:cs="Arial"/>
                <w:sz w:val="20"/>
                <w:szCs w:val="20"/>
              </w:rPr>
              <w:t>. This review can help researchers develop fermented locust bean as a natural functional food for managing high blood pressure.</w:t>
            </w:r>
          </w:p>
        </w:tc>
        <w:tc>
          <w:tcPr>
            <w:tcW w:w="1667" w:type="pct"/>
          </w:tcPr>
          <w:p w14:paraId="2C2789FE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009EC0" w14:textId="77777777" w:rsidR="00681770" w:rsidRPr="00651FC9" w:rsidRDefault="00681770">
      <w:pPr>
        <w:rPr>
          <w:rFonts w:ascii="Arial" w:hAnsi="Arial" w:cs="Arial"/>
          <w:sz w:val="20"/>
          <w:szCs w:val="20"/>
          <w:lang w:val="en-GB"/>
        </w:rPr>
      </w:pPr>
    </w:p>
    <w:p w14:paraId="6F9AB224" w14:textId="77777777" w:rsidR="00743338" w:rsidRPr="00651FC9" w:rsidRDefault="00743338" w:rsidP="0074333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51FC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32A9228" w14:textId="77777777" w:rsidR="00681770" w:rsidRPr="00651FC9" w:rsidRDefault="006817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81770" w:rsidRPr="00651FC9" w14:paraId="334A1E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35EDE8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D444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9801FA1" w14:textId="23550E50" w:rsidR="00681770" w:rsidRPr="00651FC9" w:rsidRDefault="00D3388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1F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CF6251" w:rsidRPr="00651FC9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CF6251" w:rsidRPr="00651FC9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681770" w:rsidRPr="00651FC9" w14:paraId="237906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8AC5F4" w14:textId="77777777" w:rsidR="00681770" w:rsidRPr="00651FC9" w:rsidRDefault="00D338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FD8F471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63B84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C5EDBB" w14:textId="260DD986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3DC9F0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07782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F89FAC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12710A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7414F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E141C6" w14:textId="24DD2999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A53893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161537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2DA8BC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AAEFC73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7C4E9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E9DF4E" w14:textId="78D1DCEF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28AA2C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46309A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F071A2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14437BC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ADFA6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028731" w14:textId="63C48544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09633B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606D3A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7EF6A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CC89664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E4ED9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63B079" w14:textId="0E34235A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760367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5BAA3F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58979A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6BCE675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1E57B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D6466" w14:textId="159F94C9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8713FD2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59232C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63006D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A141835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19572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FF41B4" w14:textId="17CE5354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8888A01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706B94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766475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9F8B466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2D6300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3BEECF" w14:textId="11236F21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45661F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1B7517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3902CB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82D231A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871DD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2507D2" w14:textId="7863F857" w:rsidR="00681770" w:rsidRPr="00651FC9" w:rsidRDefault="00431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2A9E9A5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48266D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029C86" w14:textId="77777777" w:rsidR="00681770" w:rsidRPr="00651FC9" w:rsidRDefault="00D338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51FC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D3BA71B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69C56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286DCD" w14:textId="77777777" w:rsidR="00681770" w:rsidRPr="00651FC9" w:rsidRDefault="006817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093427" w14:textId="3D2EAD6A" w:rsidR="00681770" w:rsidRPr="00651FC9" w:rsidRDefault="004311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229E7A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32FF4D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4E8C18" w14:textId="77777777" w:rsidR="00681770" w:rsidRPr="00651FC9" w:rsidRDefault="00D338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161208E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AA506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09D548" w14:textId="7A8BA2D8" w:rsidR="00681770" w:rsidRPr="00651FC9" w:rsidRDefault="004311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D481FF8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1EEE73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56A4BB" w14:textId="77777777" w:rsidR="00681770" w:rsidRPr="00651FC9" w:rsidRDefault="00D338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21FA5594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1D8B9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D3EF67" w14:textId="37D437FB" w:rsidR="00681770" w:rsidRPr="00651FC9" w:rsidRDefault="004311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93ECC1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0AEBFE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D73804" w14:textId="77777777" w:rsidR="00681770" w:rsidRPr="00651FC9" w:rsidRDefault="00D338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51FC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78CB856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88EA3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D4E36B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2588C3" w14:textId="3CD9BED8" w:rsidR="00681770" w:rsidRPr="00651FC9" w:rsidRDefault="004311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FC9BA6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308F5F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7E3542" w14:textId="77777777" w:rsidR="00681770" w:rsidRPr="00651FC9" w:rsidRDefault="00D338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6CDD41A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EF350" w14:textId="77777777" w:rsidR="00681770" w:rsidRPr="00651FC9" w:rsidRDefault="00D338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D9264B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9EEA1C" w14:textId="3D105D0E" w:rsidR="00681770" w:rsidRPr="00651FC9" w:rsidRDefault="004311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87E600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118D61" w14:textId="77777777" w:rsidR="00681770" w:rsidRPr="00651FC9" w:rsidRDefault="0068177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B69B51B" w14:textId="77777777" w:rsidR="00681770" w:rsidRPr="00651FC9" w:rsidRDefault="00D3388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51FC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15591D1" w14:textId="77777777" w:rsidR="00681770" w:rsidRPr="00651FC9" w:rsidRDefault="006817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81770" w:rsidRPr="00651FC9" w14:paraId="584C83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C7E3EF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FF59B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4FE147A" w14:textId="77777777" w:rsidR="00681770" w:rsidRPr="00651FC9" w:rsidRDefault="006817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6445A3" w14:textId="77777777" w:rsidR="00681770" w:rsidRPr="00651FC9" w:rsidRDefault="00D3388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1F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1F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651FC9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0BD07CB3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432507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5E4A67" w14:textId="77777777" w:rsidR="00681770" w:rsidRPr="00651FC9" w:rsidRDefault="00D338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591706" w14:textId="77777777" w:rsidR="00681770" w:rsidRPr="00651FC9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D53792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0C18F38" w14:textId="1D1A28FE" w:rsidR="00681770" w:rsidRPr="00651FC9" w:rsidRDefault="00664C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CA00D25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24E722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AEF3DD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8CE741A" w14:textId="77777777" w:rsidR="00681770" w:rsidRPr="00651FC9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48C503" w14:textId="77777777" w:rsidR="00681770" w:rsidRPr="00651FC9" w:rsidRDefault="00D3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9BAED70" w14:textId="120457DC" w:rsidR="00681770" w:rsidRPr="00651FC9" w:rsidRDefault="00664C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33CA5C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277086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145B38" w14:textId="77777777" w:rsidR="00681770" w:rsidRPr="00651FC9" w:rsidRDefault="00D3388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51F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FC6562" w14:textId="77777777" w:rsidR="00681770" w:rsidRPr="00651FC9" w:rsidRDefault="00D338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ACA4BF8" w14:textId="241875DD" w:rsidR="00681770" w:rsidRPr="00651FC9" w:rsidRDefault="00664C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DD17489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53E057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F64105" w14:textId="77777777" w:rsidR="00681770" w:rsidRPr="00651FC9" w:rsidRDefault="00D338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291264" w14:textId="77777777" w:rsidR="00681770" w:rsidRPr="00651FC9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B35B4C" w14:textId="77777777" w:rsidR="00681770" w:rsidRPr="00651FC9" w:rsidRDefault="00D338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1C24BB3" w14:textId="2E015A35" w:rsidR="00681770" w:rsidRPr="00651FC9" w:rsidRDefault="00664C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5DEEABF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1770" w:rsidRPr="00651FC9" w14:paraId="36BF0F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806FD1" w14:textId="77777777" w:rsidR="00681770" w:rsidRPr="00651FC9" w:rsidRDefault="00D338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4E93E5" w14:textId="77777777" w:rsidR="00681770" w:rsidRPr="00651FC9" w:rsidRDefault="00D338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8C9267" w14:textId="77777777" w:rsidR="00681770" w:rsidRPr="00651FC9" w:rsidRDefault="006817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D96DEE" w14:textId="77777777" w:rsidR="00681770" w:rsidRPr="00651FC9" w:rsidRDefault="00D338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5B2EB0" w14:textId="77777777" w:rsidR="00681770" w:rsidRPr="00651FC9" w:rsidRDefault="006817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1AC6B7" w14:textId="7D37F048" w:rsidR="00681770" w:rsidRPr="00651FC9" w:rsidRDefault="00664C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9463DD7" w14:textId="77777777" w:rsidR="00681770" w:rsidRPr="00651FC9" w:rsidRDefault="0068177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E9768B" w14:textId="77777777" w:rsidR="00651FC9" w:rsidRPr="00651FC9" w:rsidRDefault="00651FC9" w:rsidP="00651FC9">
      <w:pPr>
        <w:rPr>
          <w:rFonts w:ascii="Arial" w:hAnsi="Arial" w:cs="Arial"/>
          <w:b/>
          <w:sz w:val="20"/>
          <w:szCs w:val="20"/>
        </w:rPr>
      </w:pPr>
    </w:p>
    <w:p w14:paraId="5A756BF7" w14:textId="77777777" w:rsidR="00651FC9" w:rsidRPr="00651FC9" w:rsidRDefault="00651FC9" w:rsidP="00651FC9">
      <w:pPr>
        <w:rPr>
          <w:rFonts w:ascii="Arial" w:hAnsi="Arial" w:cs="Arial"/>
          <w:b/>
          <w:sz w:val="20"/>
          <w:szCs w:val="20"/>
          <w:u w:val="single"/>
        </w:rPr>
      </w:pPr>
      <w:r w:rsidRPr="00651FC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5BBC8C8" w14:textId="77777777" w:rsidR="00651FC9" w:rsidRPr="00651FC9" w:rsidRDefault="00651FC9" w:rsidP="00651FC9">
      <w:pPr>
        <w:rPr>
          <w:rFonts w:ascii="Arial" w:hAnsi="Arial" w:cs="Arial"/>
          <w:sz w:val="20"/>
          <w:szCs w:val="20"/>
        </w:rPr>
      </w:pPr>
    </w:p>
    <w:p w14:paraId="701289A1" w14:textId="77777777" w:rsidR="00651FC9" w:rsidRPr="00651FC9" w:rsidRDefault="00651FC9" w:rsidP="00651FC9">
      <w:pPr>
        <w:rPr>
          <w:rFonts w:ascii="Arial" w:hAnsi="Arial" w:cs="Arial"/>
          <w:sz w:val="20"/>
          <w:szCs w:val="20"/>
        </w:rPr>
      </w:pPr>
      <w:proofErr w:type="spellStart"/>
      <w:r w:rsidRPr="00651FC9">
        <w:rPr>
          <w:rFonts w:ascii="Arial" w:hAnsi="Arial" w:cs="Arial"/>
          <w:color w:val="000000"/>
          <w:sz w:val="20"/>
          <w:szCs w:val="20"/>
        </w:rPr>
        <w:t>V.Bhavani</w:t>
      </w:r>
      <w:proofErr w:type="spellEnd"/>
      <w:r w:rsidRPr="00651FC9">
        <w:rPr>
          <w:rFonts w:ascii="Arial" w:hAnsi="Arial" w:cs="Arial"/>
          <w:color w:val="000000"/>
          <w:sz w:val="20"/>
          <w:szCs w:val="20"/>
        </w:rPr>
        <w:t xml:space="preserve"> , ESIC Medical College and Hospital</w:t>
      </w:r>
      <w:r w:rsidRPr="00651FC9">
        <w:rPr>
          <w:rFonts w:ascii="Arial" w:hAnsi="Arial" w:cs="Arial"/>
          <w:sz w:val="20"/>
          <w:szCs w:val="20"/>
        </w:rPr>
        <w:t xml:space="preserve">, </w:t>
      </w:r>
      <w:r w:rsidRPr="00651FC9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34497737" w14:textId="77777777" w:rsidR="00681770" w:rsidRPr="00651FC9" w:rsidRDefault="00681770" w:rsidP="00651FC9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681770" w:rsidRPr="00651F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75C1" w14:textId="77777777" w:rsidR="003714A9" w:rsidRDefault="003714A9">
      <w:r>
        <w:separator/>
      </w:r>
    </w:p>
  </w:endnote>
  <w:endnote w:type="continuationSeparator" w:id="0">
    <w:p w14:paraId="45711E05" w14:textId="77777777" w:rsidR="003714A9" w:rsidRDefault="0037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401" w14:textId="6AA0E662" w:rsidR="00681770" w:rsidRDefault="00D3388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B2AB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B2AB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1D27661" w14:textId="77777777" w:rsidR="00681770" w:rsidRDefault="00681770">
    <w:pPr>
      <w:pStyle w:val="Footer"/>
      <w:jc w:val="right"/>
    </w:pPr>
  </w:p>
  <w:p w14:paraId="22141CD0" w14:textId="77777777" w:rsidR="00681770" w:rsidRDefault="006817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6D86" w14:textId="77777777" w:rsidR="003714A9" w:rsidRDefault="003714A9">
      <w:r>
        <w:separator/>
      </w:r>
    </w:p>
  </w:footnote>
  <w:footnote w:type="continuationSeparator" w:id="0">
    <w:p w14:paraId="01EEED31" w14:textId="77777777" w:rsidR="003714A9" w:rsidRDefault="0037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3664" w14:textId="77777777" w:rsidR="00681770" w:rsidRDefault="006817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816794" w14:textId="77777777" w:rsidR="00681770" w:rsidRDefault="00D33883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023326">
    <w:abstractNumId w:val="4"/>
  </w:num>
  <w:num w:numId="2" w16cid:durableId="635260361">
    <w:abstractNumId w:val="8"/>
  </w:num>
  <w:num w:numId="3" w16cid:durableId="322316825">
    <w:abstractNumId w:val="7"/>
  </w:num>
  <w:num w:numId="4" w16cid:durableId="429932796">
    <w:abstractNumId w:val="9"/>
  </w:num>
  <w:num w:numId="5" w16cid:durableId="89938234">
    <w:abstractNumId w:val="6"/>
  </w:num>
  <w:num w:numId="6" w16cid:durableId="675115247">
    <w:abstractNumId w:val="0"/>
  </w:num>
  <w:num w:numId="7" w16cid:durableId="553539500">
    <w:abstractNumId w:val="3"/>
  </w:num>
  <w:num w:numId="8" w16cid:durableId="967204280">
    <w:abstractNumId w:val="11"/>
  </w:num>
  <w:num w:numId="9" w16cid:durableId="2042587243">
    <w:abstractNumId w:val="10"/>
  </w:num>
  <w:num w:numId="10" w16cid:durableId="492767361">
    <w:abstractNumId w:val="2"/>
  </w:num>
  <w:num w:numId="11" w16cid:durableId="37555428">
    <w:abstractNumId w:val="1"/>
  </w:num>
  <w:num w:numId="12" w16cid:durableId="219445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70"/>
    <w:rsid w:val="000B2ABF"/>
    <w:rsid w:val="00233AF2"/>
    <w:rsid w:val="003714A9"/>
    <w:rsid w:val="004311C9"/>
    <w:rsid w:val="0056471C"/>
    <w:rsid w:val="00625D61"/>
    <w:rsid w:val="00651FC9"/>
    <w:rsid w:val="00664C64"/>
    <w:rsid w:val="00681770"/>
    <w:rsid w:val="006B66A2"/>
    <w:rsid w:val="006F72AA"/>
    <w:rsid w:val="00715814"/>
    <w:rsid w:val="00735406"/>
    <w:rsid w:val="00743338"/>
    <w:rsid w:val="007B6472"/>
    <w:rsid w:val="008C77EA"/>
    <w:rsid w:val="00B01890"/>
    <w:rsid w:val="00B77A98"/>
    <w:rsid w:val="00CF6251"/>
    <w:rsid w:val="00D33883"/>
    <w:rsid w:val="00D87EEB"/>
    <w:rsid w:val="00E0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82D4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311C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87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</cp:revision>
  <dcterms:created xsi:type="dcterms:W3CDTF">2026-07-11T05:38:00Z</dcterms:created>
  <dcterms:modified xsi:type="dcterms:W3CDTF">2026-07-11T09:56:00Z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