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A595C" w:rsidRPr="003B7280" w14:paraId="74525336" w14:textId="77777777">
        <w:trPr>
          <w:trHeight w:val="20"/>
          <w:jc w:val="center"/>
        </w:trPr>
        <w:tc>
          <w:tcPr>
            <w:tcW w:w="1186" w:type="pct"/>
          </w:tcPr>
          <w:p w14:paraId="21A12306" w14:textId="77777777" w:rsidR="009A595C" w:rsidRPr="003B7280" w:rsidRDefault="009D5A0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B728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DC9731F" w14:textId="77777777" w:rsidR="009A595C" w:rsidRPr="003B7280" w:rsidRDefault="009D5A0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3B728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Research in Biosciences</w:t>
            </w:r>
          </w:p>
        </w:tc>
      </w:tr>
      <w:tr w:rsidR="009A595C" w:rsidRPr="003B7280" w14:paraId="23289D77" w14:textId="77777777">
        <w:trPr>
          <w:trHeight w:val="20"/>
          <w:jc w:val="center"/>
        </w:trPr>
        <w:tc>
          <w:tcPr>
            <w:tcW w:w="1186" w:type="pct"/>
          </w:tcPr>
          <w:p w14:paraId="154F2E7D" w14:textId="77777777" w:rsidR="009A595C" w:rsidRPr="003B7280" w:rsidRDefault="009D5A0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B728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9B72C3B" w14:textId="77777777" w:rsidR="009A595C" w:rsidRPr="003B7280" w:rsidRDefault="006C612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2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Ms_AJORIB_2500</w:t>
            </w:r>
          </w:p>
        </w:tc>
      </w:tr>
      <w:tr w:rsidR="009A595C" w:rsidRPr="003B7280" w14:paraId="2E23332F" w14:textId="77777777">
        <w:trPr>
          <w:trHeight w:val="20"/>
          <w:jc w:val="center"/>
        </w:trPr>
        <w:tc>
          <w:tcPr>
            <w:tcW w:w="1186" w:type="pct"/>
          </w:tcPr>
          <w:p w14:paraId="682DA363" w14:textId="77777777" w:rsidR="009A595C" w:rsidRPr="003B7280" w:rsidRDefault="009D5A0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B728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9E1FFE8" w14:textId="77777777" w:rsidR="009A595C" w:rsidRPr="003B7280" w:rsidRDefault="006C612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7280">
              <w:rPr>
                <w:rFonts w:ascii="Arial" w:hAnsi="Arial" w:cs="Arial"/>
                <w:b/>
                <w:sz w:val="20"/>
                <w:szCs w:val="20"/>
                <w:lang w:val="en-GB"/>
              </w:rPr>
              <w:t>The Role of Genetically Modified Crops in Eradicating Hunger and Their Acceptance in Indian Society</w:t>
            </w:r>
          </w:p>
        </w:tc>
      </w:tr>
      <w:tr w:rsidR="009A595C" w:rsidRPr="003B7280" w14:paraId="44D37760" w14:textId="77777777">
        <w:trPr>
          <w:trHeight w:val="20"/>
          <w:jc w:val="center"/>
        </w:trPr>
        <w:tc>
          <w:tcPr>
            <w:tcW w:w="1186" w:type="pct"/>
          </w:tcPr>
          <w:p w14:paraId="176F6BFE" w14:textId="77777777" w:rsidR="009A595C" w:rsidRPr="003B7280" w:rsidRDefault="009D5A0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B728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88EA18D" w14:textId="77777777" w:rsidR="009A595C" w:rsidRPr="003B7280" w:rsidRDefault="009D5A0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7280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02D8737F" w14:textId="77777777" w:rsidR="009A595C" w:rsidRPr="003B7280" w:rsidRDefault="009A595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F97661B" w14:textId="77777777" w:rsidR="009A595C" w:rsidRPr="003B7280" w:rsidRDefault="009A595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47BEAB4" w14:textId="77777777" w:rsidR="009A595C" w:rsidRPr="003B7280" w:rsidRDefault="009D5A0B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3B7280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0E7A6C7" w14:textId="77777777" w:rsidR="009A595C" w:rsidRPr="003B7280" w:rsidRDefault="009A595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71F5DA49" w14:textId="77777777" w:rsidR="009A595C" w:rsidRPr="003B7280" w:rsidRDefault="009A595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9A595C" w:rsidRPr="003B7280" w14:paraId="66AF2556" w14:textId="77777777">
        <w:trPr>
          <w:trHeight w:val="20"/>
          <w:jc w:val="center"/>
        </w:trPr>
        <w:tc>
          <w:tcPr>
            <w:tcW w:w="1789" w:type="pct"/>
            <w:noWrap/>
          </w:tcPr>
          <w:p w14:paraId="7FC412FC" w14:textId="77777777" w:rsidR="009A595C" w:rsidRPr="003B7280" w:rsidRDefault="009A595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2019401D" w14:textId="77777777" w:rsidR="009A595C" w:rsidRPr="003B7280" w:rsidRDefault="009D5A0B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3B7280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3BD680A" w14:textId="77777777" w:rsidR="009A595C" w:rsidRPr="003B7280" w:rsidRDefault="009D5A0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B728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B728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44CF066" w14:textId="77777777" w:rsidR="009A595C" w:rsidRPr="003B7280" w:rsidRDefault="009A595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F3871" w:rsidRPr="003B7280" w14:paraId="0325A7CC" w14:textId="77777777">
        <w:trPr>
          <w:trHeight w:val="20"/>
          <w:jc w:val="center"/>
        </w:trPr>
        <w:tc>
          <w:tcPr>
            <w:tcW w:w="1789" w:type="pct"/>
            <w:noWrap/>
          </w:tcPr>
          <w:p w14:paraId="68383B7E" w14:textId="77777777" w:rsidR="008F3871" w:rsidRPr="003B7280" w:rsidRDefault="008F387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2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B728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504F3627" w14:textId="77777777" w:rsidR="008F3871" w:rsidRPr="003B7280" w:rsidRDefault="008F387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09DD46CB" w14:textId="77777777" w:rsidR="008F3871" w:rsidRPr="003B7280" w:rsidRDefault="008F3871" w:rsidP="00EA229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8F19E4F" w14:textId="77777777" w:rsidR="008F3871" w:rsidRPr="003B7280" w:rsidRDefault="008F3871" w:rsidP="00EA229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852F7E5" w14:textId="77777777" w:rsidR="008F3871" w:rsidRPr="003B7280" w:rsidRDefault="008F3871" w:rsidP="00EA229F">
            <w:pPr>
              <w:spacing w:after="200" w:line="276" w:lineRule="auto"/>
              <w:rPr>
                <w:rFonts w:ascii="Arial" w:hAnsi="Arial" w:cs="Arial"/>
                <w:sz w:val="20"/>
                <w:szCs w:val="20"/>
                <w:lang w:val="en"/>
              </w:rPr>
            </w:pPr>
            <w:r w:rsidRPr="003B7280">
              <w:rPr>
                <w:rFonts w:ascii="Arial" w:hAnsi="Arial" w:cs="Arial"/>
                <w:sz w:val="20"/>
                <w:szCs w:val="20"/>
                <w:lang w:val="en"/>
              </w:rPr>
              <w:t>The article is fairly good but you need to use modern sources and develop more interpretations of the results as well as require a rewording of the introduction.</w:t>
            </w:r>
          </w:p>
          <w:p w14:paraId="61FCD2B2" w14:textId="77777777" w:rsidR="001D2B94" w:rsidRPr="003B7280" w:rsidRDefault="001D2B94" w:rsidP="001D2B94">
            <w:pPr>
              <w:spacing w:after="200" w:line="276" w:lineRule="auto"/>
              <w:rPr>
                <w:rFonts w:ascii="Arial" w:hAnsi="Arial" w:cs="Arial"/>
                <w:sz w:val="20"/>
                <w:szCs w:val="20"/>
                <w:lang w:val="en"/>
              </w:rPr>
            </w:pPr>
            <w:r w:rsidRPr="003B7280">
              <w:rPr>
                <w:rFonts w:ascii="Arial" w:hAnsi="Arial" w:cs="Arial"/>
                <w:sz w:val="20"/>
                <w:szCs w:val="20"/>
                <w:lang w:val="en"/>
              </w:rPr>
              <w:t>Preferring to rewrite the introduction because it is insufficient.</w:t>
            </w:r>
          </w:p>
          <w:p w14:paraId="3B2BF3F2" w14:textId="77777777" w:rsidR="001D2B94" w:rsidRPr="003B7280" w:rsidRDefault="001D2B94" w:rsidP="001D2B94">
            <w:pPr>
              <w:spacing w:after="200" w:line="276" w:lineRule="auto"/>
              <w:rPr>
                <w:rFonts w:ascii="Arial" w:hAnsi="Arial" w:cs="Arial"/>
                <w:sz w:val="20"/>
                <w:szCs w:val="20"/>
                <w:lang w:val="en"/>
              </w:rPr>
            </w:pPr>
            <w:r w:rsidRPr="003B7280">
              <w:rPr>
                <w:rFonts w:ascii="Arial" w:hAnsi="Arial" w:cs="Arial"/>
                <w:sz w:val="20"/>
                <w:szCs w:val="20"/>
                <w:lang w:val="en"/>
              </w:rPr>
              <w:t xml:space="preserve">Use recent references in the study to enhance the </w:t>
            </w:r>
            <w:proofErr w:type="gramStart"/>
            <w:r w:rsidRPr="003B7280">
              <w:rPr>
                <w:rFonts w:ascii="Arial" w:hAnsi="Arial" w:cs="Arial"/>
                <w:sz w:val="20"/>
                <w:szCs w:val="20"/>
                <w:lang w:val="en"/>
              </w:rPr>
              <w:t>results .</w:t>
            </w:r>
            <w:proofErr w:type="gramEnd"/>
          </w:p>
          <w:p w14:paraId="203A595E" w14:textId="77777777" w:rsidR="008F3871" w:rsidRPr="003B7280" w:rsidRDefault="008F3871" w:rsidP="00EA229F">
            <w:pPr>
              <w:rPr>
                <w:rFonts w:ascii="Arial" w:hAnsi="Arial" w:cs="Arial"/>
                <w:sz w:val="20"/>
                <w:szCs w:val="20"/>
                <w:lang w:val="en"/>
              </w:rPr>
            </w:pPr>
          </w:p>
          <w:p w14:paraId="79832571" w14:textId="77777777" w:rsidR="008F3871" w:rsidRPr="003B7280" w:rsidRDefault="008F3871" w:rsidP="00EA229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7404607" w14:textId="77777777" w:rsidR="008F3871" w:rsidRPr="003B7280" w:rsidRDefault="008F3871" w:rsidP="00EA229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7CB5CA0" w14:textId="77777777" w:rsidR="008F3871" w:rsidRPr="003B7280" w:rsidRDefault="008F3871" w:rsidP="00EA229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FAD370D" w14:textId="15DD1281" w:rsidR="008F3871" w:rsidRPr="003B7280" w:rsidRDefault="00D464C1" w:rsidP="00EA229F">
            <w:pPr>
              <w:rPr>
                <w:rFonts w:ascii="Arial" w:hAnsi="Arial" w:cs="Arial"/>
                <w:sz w:val="20"/>
                <w:szCs w:val="20"/>
                <w:lang w:val="en"/>
              </w:rPr>
            </w:pPr>
            <w:r w:rsidRPr="003B7280">
              <w:rPr>
                <w:rFonts w:ascii="Arial" w:hAnsi="Arial" w:cs="Arial"/>
                <w:sz w:val="20"/>
                <w:szCs w:val="20"/>
                <w:lang w:val="en"/>
              </w:rPr>
              <w:t>OK NOTED</w:t>
            </w:r>
          </w:p>
        </w:tc>
      </w:tr>
    </w:tbl>
    <w:p w14:paraId="2F1DE272" w14:textId="77777777" w:rsidR="009A595C" w:rsidRPr="003B7280" w:rsidRDefault="009A595C">
      <w:pPr>
        <w:rPr>
          <w:rFonts w:ascii="Arial" w:hAnsi="Arial" w:cs="Arial"/>
          <w:sz w:val="20"/>
          <w:szCs w:val="20"/>
          <w:lang w:val="en-GB"/>
        </w:rPr>
      </w:pPr>
    </w:p>
    <w:p w14:paraId="2884EF1B" w14:textId="77777777" w:rsidR="009A595C" w:rsidRPr="003B7280" w:rsidRDefault="009D5A0B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3B7280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0ED5A16C" w14:textId="77777777" w:rsidR="009A595C" w:rsidRPr="003B7280" w:rsidRDefault="009A595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9A595C" w:rsidRPr="003B7280" w14:paraId="130467FD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349E7212" w14:textId="77777777" w:rsidR="009A595C" w:rsidRPr="003B7280" w:rsidRDefault="009A59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D8ADB1B" w14:textId="77777777" w:rsidR="009A595C" w:rsidRPr="003B7280" w:rsidRDefault="009A59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A595C" w:rsidRPr="003B7280" w14:paraId="097826D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160BD6" w14:textId="77777777" w:rsidR="009A595C" w:rsidRPr="003B7280" w:rsidRDefault="009A595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07D0C9B1" w14:textId="77777777" w:rsidR="009A595C" w:rsidRPr="003B7280" w:rsidRDefault="009D5A0B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3B7280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FD64092" w14:textId="77777777" w:rsidR="009A595C" w:rsidRPr="003B7280" w:rsidRDefault="009D5A0B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728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B728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42F3B" w:rsidRPr="003B7280" w14:paraId="00A7842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77AFA5" w14:textId="77777777" w:rsidR="00A42F3B" w:rsidRPr="003B7280" w:rsidRDefault="00A42F3B" w:rsidP="00A42F3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2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79A3218" w14:textId="77777777" w:rsidR="00A42F3B" w:rsidRPr="003B7280" w:rsidRDefault="00A42F3B" w:rsidP="00A42F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2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80A4CE" w14:textId="77777777" w:rsidR="00A42F3B" w:rsidRPr="003B7280" w:rsidRDefault="00A42F3B" w:rsidP="00A42F3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B72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3F1D65" w14:textId="77777777" w:rsidR="00A42F3B" w:rsidRPr="003B7280" w:rsidRDefault="00A42F3B" w:rsidP="00A42F3B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2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3578C1F" w14:textId="5ED83E74" w:rsidR="00A42F3B" w:rsidRPr="003B7280" w:rsidRDefault="00A42F3B" w:rsidP="00A42F3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B7280">
              <w:rPr>
                <w:rFonts w:ascii="Arial" w:hAnsi="Arial" w:cs="Arial"/>
                <w:lang w:val="en"/>
              </w:rPr>
              <w:t>OK NOTED</w:t>
            </w:r>
          </w:p>
        </w:tc>
      </w:tr>
      <w:tr w:rsidR="00A42F3B" w:rsidRPr="003B7280" w14:paraId="58AC682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85FF53" w14:textId="77777777" w:rsidR="00A42F3B" w:rsidRPr="003B7280" w:rsidRDefault="00A42F3B" w:rsidP="00A42F3B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3B7280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70A0D23E" w14:textId="77777777" w:rsidR="00A42F3B" w:rsidRPr="003B7280" w:rsidRDefault="00A42F3B" w:rsidP="00A42F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2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AE7794" w14:textId="77777777" w:rsidR="00A42F3B" w:rsidRPr="003B7280" w:rsidRDefault="00A42F3B" w:rsidP="00A42F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72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2E47B4" w14:textId="77777777" w:rsidR="00A42F3B" w:rsidRPr="003B7280" w:rsidRDefault="00A42F3B" w:rsidP="00A42F3B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2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E817D30" w14:textId="3C511BC7" w:rsidR="00A42F3B" w:rsidRPr="003B7280" w:rsidRDefault="00A42F3B" w:rsidP="00A42F3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B7280">
              <w:rPr>
                <w:rFonts w:ascii="Arial" w:hAnsi="Arial" w:cs="Arial"/>
                <w:lang w:val="en"/>
              </w:rPr>
              <w:t>OK NOTED</w:t>
            </w:r>
          </w:p>
        </w:tc>
      </w:tr>
      <w:tr w:rsidR="00A42F3B" w:rsidRPr="003B7280" w14:paraId="0CE57A2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23EE6A" w14:textId="77777777" w:rsidR="00A42F3B" w:rsidRPr="003B7280" w:rsidRDefault="00A42F3B" w:rsidP="00A42F3B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B7280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227E4156" w14:textId="77777777" w:rsidR="00A42F3B" w:rsidRPr="003B7280" w:rsidRDefault="00A42F3B" w:rsidP="00A42F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2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9D3823" w14:textId="77777777" w:rsidR="00A42F3B" w:rsidRPr="003B7280" w:rsidRDefault="00A42F3B" w:rsidP="00A42F3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B72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7F83E4" w14:textId="77777777" w:rsidR="00A42F3B" w:rsidRPr="003B7280" w:rsidRDefault="00A42F3B" w:rsidP="00A42F3B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2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F367E4" w14:textId="06375AE7" w:rsidR="00A42F3B" w:rsidRPr="003B7280" w:rsidRDefault="00A42F3B" w:rsidP="00A42F3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B7280">
              <w:rPr>
                <w:rFonts w:ascii="Arial" w:hAnsi="Arial" w:cs="Arial"/>
                <w:lang w:val="en"/>
              </w:rPr>
              <w:t>OK NOTED</w:t>
            </w:r>
          </w:p>
        </w:tc>
      </w:tr>
      <w:tr w:rsidR="00A42F3B" w:rsidRPr="003B7280" w14:paraId="7025F5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8C32B0" w14:textId="77777777" w:rsidR="00A42F3B" w:rsidRPr="003B7280" w:rsidRDefault="00A42F3B" w:rsidP="00A42F3B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B7280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F8161D4" w14:textId="77777777" w:rsidR="00A42F3B" w:rsidRPr="003B7280" w:rsidRDefault="00A42F3B" w:rsidP="00A42F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2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92DE54" w14:textId="77777777" w:rsidR="00A42F3B" w:rsidRPr="003B7280" w:rsidRDefault="00A42F3B" w:rsidP="00A42F3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B72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680DF6" w14:textId="77777777" w:rsidR="00A42F3B" w:rsidRPr="003B7280" w:rsidRDefault="00A42F3B" w:rsidP="00A42F3B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2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4EC8137" w14:textId="0DE68B08" w:rsidR="00A42F3B" w:rsidRPr="003B7280" w:rsidRDefault="00A42F3B" w:rsidP="00A42F3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B7280">
              <w:rPr>
                <w:rFonts w:ascii="Arial" w:hAnsi="Arial" w:cs="Arial"/>
                <w:lang w:val="en"/>
              </w:rPr>
              <w:t>OK NOTED</w:t>
            </w:r>
          </w:p>
        </w:tc>
      </w:tr>
      <w:tr w:rsidR="00A42F3B" w:rsidRPr="003B7280" w14:paraId="3FF1AC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4AACAA" w14:textId="77777777" w:rsidR="00A42F3B" w:rsidRPr="003B7280" w:rsidRDefault="00A42F3B" w:rsidP="00A42F3B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B7280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7ACEF2A9" w14:textId="77777777" w:rsidR="00A42F3B" w:rsidRPr="003B7280" w:rsidRDefault="00A42F3B" w:rsidP="00A42F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2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4035CD" w14:textId="77777777" w:rsidR="00A42F3B" w:rsidRPr="003B7280" w:rsidRDefault="00A42F3B" w:rsidP="00A42F3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B72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5CF5C7" w14:textId="77777777" w:rsidR="00A42F3B" w:rsidRPr="003B7280" w:rsidRDefault="00A42F3B" w:rsidP="00A42F3B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2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B4DBA53" w14:textId="0F209268" w:rsidR="00A42F3B" w:rsidRPr="003B7280" w:rsidRDefault="00A42F3B" w:rsidP="00A42F3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B7280">
              <w:rPr>
                <w:rFonts w:ascii="Arial" w:hAnsi="Arial" w:cs="Arial"/>
                <w:lang w:val="en"/>
              </w:rPr>
              <w:t>OK NOTED</w:t>
            </w:r>
          </w:p>
        </w:tc>
      </w:tr>
      <w:tr w:rsidR="00A42F3B" w:rsidRPr="003B7280" w14:paraId="5D83C1B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6A6354" w14:textId="77777777" w:rsidR="00A42F3B" w:rsidRPr="003B7280" w:rsidRDefault="00A42F3B" w:rsidP="00A42F3B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B7280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4D7150F3" w14:textId="77777777" w:rsidR="00A42F3B" w:rsidRPr="003B7280" w:rsidRDefault="00A42F3B" w:rsidP="00A42F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2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3B6667" w14:textId="77777777" w:rsidR="00A42F3B" w:rsidRPr="003B7280" w:rsidRDefault="00A42F3B" w:rsidP="00A42F3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B72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D43503" w14:textId="77777777" w:rsidR="00A42F3B" w:rsidRPr="003B7280" w:rsidRDefault="00A42F3B" w:rsidP="00A42F3B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2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C02ABC1" w14:textId="08F9BE1F" w:rsidR="00A42F3B" w:rsidRPr="003B7280" w:rsidRDefault="00A42F3B" w:rsidP="00A42F3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B7280">
              <w:rPr>
                <w:rFonts w:ascii="Arial" w:hAnsi="Arial" w:cs="Arial"/>
                <w:lang w:val="en"/>
              </w:rPr>
              <w:t>OK NOTED</w:t>
            </w:r>
          </w:p>
        </w:tc>
      </w:tr>
      <w:tr w:rsidR="00A42F3B" w:rsidRPr="003B7280" w14:paraId="6265DB7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AC3319" w14:textId="77777777" w:rsidR="00A42F3B" w:rsidRPr="003B7280" w:rsidRDefault="00A42F3B" w:rsidP="00A42F3B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B7280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43310BD7" w14:textId="77777777" w:rsidR="00A42F3B" w:rsidRPr="003B7280" w:rsidRDefault="00A42F3B" w:rsidP="00A42F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2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A01511" w14:textId="77777777" w:rsidR="00A42F3B" w:rsidRPr="003B7280" w:rsidRDefault="00A42F3B" w:rsidP="00A42F3B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B7280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54FE79" w14:textId="77777777" w:rsidR="00A42F3B" w:rsidRPr="003B7280" w:rsidRDefault="00A42F3B" w:rsidP="00A42F3B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2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2B344DE" w14:textId="77777777" w:rsidR="00A42F3B" w:rsidRPr="003B7280" w:rsidRDefault="00A42F3B" w:rsidP="00A42F3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42F3B" w:rsidRPr="003B7280" w14:paraId="68BA86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A1C7A2" w14:textId="77777777" w:rsidR="00A42F3B" w:rsidRPr="003B7280" w:rsidRDefault="00A42F3B" w:rsidP="00A42F3B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B7280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71749CC4" w14:textId="77777777" w:rsidR="00A42F3B" w:rsidRPr="003B7280" w:rsidRDefault="00A42F3B" w:rsidP="00A42F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2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AF026B" w14:textId="77777777" w:rsidR="00A42F3B" w:rsidRPr="003B7280" w:rsidRDefault="00A42F3B" w:rsidP="00A42F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72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FC760C" w14:textId="77777777" w:rsidR="00A42F3B" w:rsidRPr="003B7280" w:rsidRDefault="00A42F3B" w:rsidP="00A42F3B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2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D498685" w14:textId="4357A9F9" w:rsidR="00A42F3B" w:rsidRPr="003B7280" w:rsidRDefault="00A42F3B" w:rsidP="00A42F3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B7280">
              <w:rPr>
                <w:rFonts w:ascii="Arial" w:hAnsi="Arial" w:cs="Arial"/>
                <w:lang w:val="en"/>
              </w:rPr>
              <w:t>OK NOTED</w:t>
            </w:r>
          </w:p>
        </w:tc>
      </w:tr>
      <w:tr w:rsidR="00A42F3B" w:rsidRPr="003B7280" w14:paraId="0C29B33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BAD287" w14:textId="77777777" w:rsidR="00A42F3B" w:rsidRPr="003B7280" w:rsidRDefault="00A42F3B" w:rsidP="00A42F3B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3B7280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582B5EE1" w14:textId="77777777" w:rsidR="00A42F3B" w:rsidRPr="003B7280" w:rsidRDefault="00A42F3B" w:rsidP="00A42F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2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E3D5C7" w14:textId="77777777" w:rsidR="00A42F3B" w:rsidRPr="003B7280" w:rsidRDefault="00A42F3B" w:rsidP="00A42F3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B72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8CE652" w14:textId="77777777" w:rsidR="00A42F3B" w:rsidRPr="003B7280" w:rsidRDefault="00A42F3B" w:rsidP="00A42F3B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2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D6CA604" w14:textId="16F18740" w:rsidR="00A42F3B" w:rsidRPr="003B7280" w:rsidRDefault="00A42F3B" w:rsidP="00A42F3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B7280">
              <w:rPr>
                <w:rFonts w:ascii="Arial" w:hAnsi="Arial" w:cs="Arial"/>
                <w:lang w:val="en"/>
              </w:rPr>
              <w:t>OK NOTED</w:t>
            </w:r>
          </w:p>
        </w:tc>
      </w:tr>
      <w:tr w:rsidR="00A42F3B" w:rsidRPr="003B7280" w14:paraId="15ADBB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CCC43B" w14:textId="77777777" w:rsidR="00A42F3B" w:rsidRPr="003B7280" w:rsidRDefault="00A42F3B" w:rsidP="00A42F3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728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3B7280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3B7280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3B7280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890EC50" w14:textId="77777777" w:rsidR="00A42F3B" w:rsidRPr="003B7280" w:rsidRDefault="00A42F3B" w:rsidP="00A42F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2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C6B3F3" w14:textId="77777777" w:rsidR="00A42F3B" w:rsidRPr="003B7280" w:rsidRDefault="00A42F3B" w:rsidP="00A42F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72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F2208E" w14:textId="77777777" w:rsidR="00A42F3B" w:rsidRPr="003B7280" w:rsidRDefault="00A42F3B" w:rsidP="00A42F3B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2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AD7D908" w14:textId="6B1C0D1C" w:rsidR="00A42F3B" w:rsidRPr="003B7280" w:rsidRDefault="00A42F3B" w:rsidP="00A42F3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B7280">
              <w:rPr>
                <w:rFonts w:ascii="Arial" w:hAnsi="Arial" w:cs="Arial"/>
                <w:lang w:val="en"/>
              </w:rPr>
              <w:t>OK NOTED</w:t>
            </w:r>
          </w:p>
        </w:tc>
      </w:tr>
      <w:tr w:rsidR="00A42F3B" w:rsidRPr="003B7280" w14:paraId="5A1D752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003004" w14:textId="77777777" w:rsidR="00A42F3B" w:rsidRPr="003B7280" w:rsidRDefault="00A42F3B" w:rsidP="00A42F3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728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33EDA9A" w14:textId="77777777" w:rsidR="00A42F3B" w:rsidRPr="003B7280" w:rsidRDefault="00A42F3B" w:rsidP="00A42F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2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5514EC" w14:textId="77777777" w:rsidR="00A42F3B" w:rsidRPr="003B7280" w:rsidRDefault="00A42F3B" w:rsidP="00A42F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72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106672" w14:textId="77777777" w:rsidR="00A42F3B" w:rsidRPr="003B7280" w:rsidRDefault="00A42F3B" w:rsidP="00A42F3B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2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436EC8B" w14:textId="4C82BCCA" w:rsidR="00A42F3B" w:rsidRPr="003B7280" w:rsidRDefault="00A42F3B" w:rsidP="00A42F3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B7280">
              <w:rPr>
                <w:rFonts w:ascii="Arial" w:hAnsi="Arial" w:cs="Arial"/>
                <w:lang w:val="en"/>
              </w:rPr>
              <w:t>OK NOTED</w:t>
            </w:r>
          </w:p>
        </w:tc>
      </w:tr>
      <w:tr w:rsidR="00F20D3D" w:rsidRPr="003B7280" w14:paraId="617260E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23244B" w14:textId="77777777" w:rsidR="00F20D3D" w:rsidRPr="003B7280" w:rsidRDefault="00F20D3D" w:rsidP="00F20D3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728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5A3418A7" w14:textId="77777777" w:rsidR="00F20D3D" w:rsidRPr="003B7280" w:rsidRDefault="00F20D3D" w:rsidP="00F20D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2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A29C7B" w14:textId="77777777" w:rsidR="00F20D3D" w:rsidRPr="003B7280" w:rsidRDefault="00F20D3D" w:rsidP="00F20D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72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59DE0B" w14:textId="77777777" w:rsidR="00F20D3D" w:rsidRPr="003B7280" w:rsidRDefault="00F20D3D" w:rsidP="00F20D3D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2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AA83126" w14:textId="260D0497" w:rsidR="00F20D3D" w:rsidRPr="003B7280" w:rsidRDefault="00F20D3D" w:rsidP="00F20D3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"/>
              </w:rPr>
              <w:t>OK NOTED</w:t>
            </w:r>
          </w:p>
        </w:tc>
      </w:tr>
      <w:tr w:rsidR="00F20D3D" w:rsidRPr="003B7280" w14:paraId="66FA7F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FBB562" w14:textId="77777777" w:rsidR="00F20D3D" w:rsidRPr="003B7280" w:rsidRDefault="00F20D3D" w:rsidP="00F20D3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bookmarkStart w:id="0" w:name="_GoBack" w:colFirst="2" w:colLast="2"/>
            <w:r w:rsidRPr="003B7280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 xml:space="preserve">13. What is the </w:t>
            </w:r>
            <w:r w:rsidRPr="003B7280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26A7767" w14:textId="77777777" w:rsidR="00F20D3D" w:rsidRPr="003B7280" w:rsidRDefault="00F20D3D" w:rsidP="00F20D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2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735534" w14:textId="77777777" w:rsidR="00F20D3D" w:rsidRPr="003B7280" w:rsidRDefault="00F20D3D" w:rsidP="00F20D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2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8987ADE" w14:textId="77777777" w:rsidR="00F20D3D" w:rsidRPr="003B7280" w:rsidRDefault="00F20D3D" w:rsidP="00F20D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72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CAE725C" w14:textId="77777777" w:rsidR="00F20D3D" w:rsidRPr="003B7280" w:rsidRDefault="00F20D3D" w:rsidP="00F20D3D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2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B6619DA" w14:textId="08639DAD" w:rsidR="00F20D3D" w:rsidRPr="003B7280" w:rsidRDefault="00F20D3D" w:rsidP="00F20D3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"/>
              </w:rPr>
              <w:t>OK NOTED</w:t>
            </w:r>
          </w:p>
        </w:tc>
      </w:tr>
      <w:bookmarkEnd w:id="0"/>
      <w:tr w:rsidR="00F20D3D" w:rsidRPr="003B7280" w14:paraId="6AAB719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F1EB1D" w14:textId="77777777" w:rsidR="00F20D3D" w:rsidRPr="003B7280" w:rsidRDefault="00F20D3D" w:rsidP="00F20D3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728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5D577FA" w14:textId="77777777" w:rsidR="00F20D3D" w:rsidRPr="003B7280" w:rsidRDefault="00F20D3D" w:rsidP="00F20D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2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686D63" w14:textId="77777777" w:rsidR="00F20D3D" w:rsidRPr="003B7280" w:rsidRDefault="00F20D3D" w:rsidP="00F20D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2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6395850" w14:textId="77777777" w:rsidR="00F20D3D" w:rsidRPr="003B7280" w:rsidRDefault="00F20D3D" w:rsidP="00F20D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72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0FDDDBD" w14:textId="77777777" w:rsidR="00F20D3D" w:rsidRPr="003B7280" w:rsidRDefault="00F20D3D" w:rsidP="00F20D3D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2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6306BFB" w14:textId="77777777" w:rsidR="00F20D3D" w:rsidRPr="003B7280" w:rsidRDefault="00F20D3D" w:rsidP="00F20D3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335FE456" w14:textId="77777777" w:rsidR="009A595C" w:rsidRPr="003B7280" w:rsidRDefault="009A595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0C78B64" w14:textId="77777777" w:rsidR="009A595C" w:rsidRPr="003B7280" w:rsidRDefault="009D5A0B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3B7280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023B2E22" w14:textId="77777777" w:rsidR="009A595C" w:rsidRPr="003B7280" w:rsidRDefault="009A595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9A595C" w:rsidRPr="003B7280" w14:paraId="6CB6F8EB" w14:textId="77777777">
        <w:trPr>
          <w:trHeight w:val="20"/>
          <w:jc w:val="center"/>
        </w:trPr>
        <w:tc>
          <w:tcPr>
            <w:tcW w:w="1265" w:type="pct"/>
            <w:noWrap/>
          </w:tcPr>
          <w:p w14:paraId="336587AD" w14:textId="77777777" w:rsidR="009A595C" w:rsidRPr="003B7280" w:rsidRDefault="009A595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5912B519" w14:textId="77777777" w:rsidR="009A595C" w:rsidRPr="003B7280" w:rsidRDefault="009D5A0B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3B7280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3DBA68F2" w14:textId="77777777" w:rsidR="009A595C" w:rsidRPr="003B7280" w:rsidRDefault="009A59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358DA71" w14:textId="77777777" w:rsidR="009A595C" w:rsidRPr="003B7280" w:rsidRDefault="009D5A0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B728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B728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2C0E250" w14:textId="77777777" w:rsidR="009A595C" w:rsidRPr="003B7280" w:rsidRDefault="009A595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77B9F" w:rsidRPr="003B7280" w14:paraId="32890398" w14:textId="77777777">
        <w:trPr>
          <w:trHeight w:val="20"/>
          <w:jc w:val="center"/>
        </w:trPr>
        <w:tc>
          <w:tcPr>
            <w:tcW w:w="1265" w:type="pct"/>
            <w:noWrap/>
          </w:tcPr>
          <w:p w14:paraId="427831E7" w14:textId="77777777" w:rsidR="00477B9F" w:rsidRPr="003B7280" w:rsidRDefault="00477B9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2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81F3F5D" w14:textId="77777777" w:rsidR="00477B9F" w:rsidRPr="003B7280" w:rsidRDefault="00477B9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1CEA177" w14:textId="77777777" w:rsidR="00477B9F" w:rsidRPr="003B7280" w:rsidRDefault="00477B9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B728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F14FB10" w14:textId="77777777" w:rsidR="00477B9F" w:rsidRPr="003B7280" w:rsidRDefault="00477B9F" w:rsidP="00477B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7280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2F094CC" w14:textId="45A53FFC" w:rsidR="00477B9F" w:rsidRPr="003B7280" w:rsidRDefault="000732B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B7280">
              <w:rPr>
                <w:rFonts w:ascii="Arial" w:hAnsi="Arial" w:cs="Arial"/>
                <w:b w:val="0"/>
                <w:lang w:val="en-GB" w:eastAsia="en-US"/>
              </w:rPr>
              <w:t>The reviewer suggestions and recommendations are definitely informative and enhanced my strengths to update the manuscript</w:t>
            </w:r>
          </w:p>
        </w:tc>
      </w:tr>
      <w:tr w:rsidR="00477B9F" w:rsidRPr="003B7280" w14:paraId="7F70CB89" w14:textId="77777777">
        <w:trPr>
          <w:trHeight w:val="20"/>
          <w:jc w:val="center"/>
        </w:trPr>
        <w:tc>
          <w:tcPr>
            <w:tcW w:w="1265" w:type="pct"/>
            <w:noWrap/>
          </w:tcPr>
          <w:p w14:paraId="4D5B9B82" w14:textId="77777777" w:rsidR="00477B9F" w:rsidRPr="003B7280" w:rsidRDefault="00477B9F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3B7280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4E69BA65" w14:textId="77777777" w:rsidR="00477B9F" w:rsidRPr="003B7280" w:rsidRDefault="00477B9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9208B4F" w14:textId="77777777" w:rsidR="00477B9F" w:rsidRPr="003B7280" w:rsidRDefault="00477B9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728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08D2EA5" w14:textId="77777777" w:rsidR="00477B9F" w:rsidRPr="003B7280" w:rsidRDefault="00477B9F" w:rsidP="00477B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7280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343145B" w14:textId="77777777" w:rsidR="00477B9F" w:rsidRPr="003B7280" w:rsidRDefault="00477B9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77B9F" w:rsidRPr="003B7280" w14:paraId="4AE19662" w14:textId="77777777">
        <w:trPr>
          <w:trHeight w:val="20"/>
          <w:jc w:val="center"/>
        </w:trPr>
        <w:tc>
          <w:tcPr>
            <w:tcW w:w="1265" w:type="pct"/>
            <w:noWrap/>
          </w:tcPr>
          <w:p w14:paraId="253D4254" w14:textId="77777777" w:rsidR="00477B9F" w:rsidRPr="003B7280" w:rsidRDefault="00477B9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B7280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3B7280">
              <w:rPr>
                <w:rFonts w:ascii="Arial" w:hAnsi="Arial" w:cs="Arial"/>
                <w:lang w:val="en-GB" w:eastAsia="en-US"/>
              </w:rPr>
              <w:br/>
            </w:r>
          </w:p>
          <w:p w14:paraId="3A265839" w14:textId="77777777" w:rsidR="00477B9F" w:rsidRPr="003B7280" w:rsidRDefault="00477B9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728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C135606" w14:textId="77777777" w:rsidR="00477B9F" w:rsidRPr="003B7280" w:rsidRDefault="00477B9F" w:rsidP="00477B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7280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CD823C8" w14:textId="77777777" w:rsidR="00477B9F" w:rsidRPr="003B7280" w:rsidRDefault="00477B9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77B9F" w:rsidRPr="003B7280" w14:paraId="107FA017" w14:textId="77777777">
        <w:trPr>
          <w:trHeight w:val="20"/>
          <w:jc w:val="center"/>
        </w:trPr>
        <w:tc>
          <w:tcPr>
            <w:tcW w:w="1265" w:type="pct"/>
            <w:noWrap/>
          </w:tcPr>
          <w:p w14:paraId="4B530890" w14:textId="77777777" w:rsidR="00477B9F" w:rsidRPr="003B7280" w:rsidRDefault="00477B9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2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B7C69C8" w14:textId="77777777" w:rsidR="00477B9F" w:rsidRPr="003B7280" w:rsidRDefault="00477B9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EF305F4" w14:textId="77777777" w:rsidR="00477B9F" w:rsidRPr="003B7280" w:rsidRDefault="00477B9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28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4C385BD9" w14:textId="77777777" w:rsidR="00477B9F" w:rsidRPr="003B7280" w:rsidRDefault="00477B9F" w:rsidP="00477B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7280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9287790" w14:textId="77777777" w:rsidR="00477B9F" w:rsidRPr="003B7280" w:rsidRDefault="00477B9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A595C" w:rsidRPr="003B7280" w14:paraId="08B3706B" w14:textId="77777777">
        <w:trPr>
          <w:trHeight w:val="20"/>
          <w:jc w:val="center"/>
        </w:trPr>
        <w:tc>
          <w:tcPr>
            <w:tcW w:w="1265" w:type="pct"/>
            <w:noWrap/>
          </w:tcPr>
          <w:p w14:paraId="0B2D3E7E" w14:textId="77777777" w:rsidR="009A595C" w:rsidRPr="003B7280" w:rsidRDefault="009D5A0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2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1C31AB9" w14:textId="77777777" w:rsidR="009A595C" w:rsidRPr="003B7280" w:rsidRDefault="009D5A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28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4E518D4" w14:textId="77777777" w:rsidR="009A595C" w:rsidRPr="003B7280" w:rsidRDefault="009A595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3F64CE4" w14:textId="77777777" w:rsidR="009A595C" w:rsidRPr="003B7280" w:rsidRDefault="009D5A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28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AF0926F" w14:textId="77777777" w:rsidR="009A595C" w:rsidRPr="003B7280" w:rsidRDefault="009A595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A2E6A5D" w14:textId="77777777" w:rsidR="009A595C" w:rsidRPr="003B7280" w:rsidRDefault="00477B9F" w:rsidP="00477B9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7280">
              <w:rPr>
                <w:rFonts w:ascii="Arial" w:hAnsi="Arial" w:cs="Arial"/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71B35AE8" w14:textId="77777777" w:rsidR="009A595C" w:rsidRPr="003B7280" w:rsidRDefault="009A595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66EC6F58" w14:textId="77777777" w:rsidR="009A595C" w:rsidRPr="003B7280" w:rsidRDefault="009A595C">
      <w:pPr>
        <w:rPr>
          <w:rFonts w:ascii="Arial" w:hAnsi="Arial" w:cs="Arial"/>
          <w:sz w:val="20"/>
          <w:szCs w:val="20"/>
          <w:lang w:val="en-GB"/>
        </w:rPr>
      </w:pPr>
    </w:p>
    <w:p w14:paraId="17785ED5" w14:textId="77777777" w:rsidR="009A595C" w:rsidRPr="003B7280" w:rsidRDefault="009A595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9A595C" w:rsidRPr="003B7280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CB0B4" w14:textId="77777777" w:rsidR="00ED407E" w:rsidRDefault="00ED407E">
      <w:r>
        <w:separator/>
      </w:r>
    </w:p>
  </w:endnote>
  <w:endnote w:type="continuationSeparator" w:id="0">
    <w:p w14:paraId="7DEB96DD" w14:textId="77777777" w:rsidR="00ED407E" w:rsidRDefault="00ED4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13B63" w14:textId="77777777" w:rsidR="009A595C" w:rsidRDefault="009D5A0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66D09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66D09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DC035BB" w14:textId="77777777" w:rsidR="009A595C" w:rsidRDefault="009A595C">
    <w:pPr>
      <w:pStyle w:val="Footer"/>
      <w:jc w:val="right"/>
    </w:pPr>
  </w:p>
  <w:p w14:paraId="61DA2F02" w14:textId="77777777" w:rsidR="009A595C" w:rsidRDefault="009A595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6DEDC1" w14:textId="77777777" w:rsidR="00ED407E" w:rsidRDefault="00ED407E">
      <w:r>
        <w:separator/>
      </w:r>
    </w:p>
  </w:footnote>
  <w:footnote w:type="continuationSeparator" w:id="0">
    <w:p w14:paraId="7256552C" w14:textId="77777777" w:rsidR="00ED407E" w:rsidRDefault="00ED4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C3BE7" w14:textId="77777777" w:rsidR="009A595C" w:rsidRDefault="009A595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A42FDD6" w14:textId="77777777" w:rsidR="009A595C" w:rsidRDefault="009D5A0B">
    <w:pPr>
      <w:spacing w:before="100" w:beforeAutospacing="1" w:after="100" w:afterAutospacing="1"/>
      <w:jc w:val="center"/>
      <w:rPr>
        <w:color w:val="000000"/>
        <w:sz w:val="20"/>
      </w:rPr>
    </w:pPr>
    <w:r w:rsidRPr="000E7A61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95C"/>
    <w:rsid w:val="000732BC"/>
    <w:rsid w:val="000E7A61"/>
    <w:rsid w:val="001D2B94"/>
    <w:rsid w:val="003B7280"/>
    <w:rsid w:val="00477B9F"/>
    <w:rsid w:val="00566D09"/>
    <w:rsid w:val="00570D0E"/>
    <w:rsid w:val="006C612B"/>
    <w:rsid w:val="008F3871"/>
    <w:rsid w:val="009A595C"/>
    <w:rsid w:val="009C113B"/>
    <w:rsid w:val="009D5A0B"/>
    <w:rsid w:val="00A0066F"/>
    <w:rsid w:val="00A42F3B"/>
    <w:rsid w:val="00B9746F"/>
    <w:rsid w:val="00CB2283"/>
    <w:rsid w:val="00CE1C47"/>
    <w:rsid w:val="00D464C1"/>
    <w:rsid w:val="00ED407E"/>
    <w:rsid w:val="00F2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B89275"/>
  <w15:docId w15:val="{17C4B97E-2906-4225-9429-B1B5674F7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1D2B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627</Words>
  <Characters>3580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17</cp:revision>
  <dcterms:created xsi:type="dcterms:W3CDTF">2026-04-06T15:32:00Z</dcterms:created>
  <dcterms:modified xsi:type="dcterms:W3CDTF">2026-04-07T07:56:00Z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