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7D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D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7D8E" w:rsidRDefault="00737D8E" w:rsidP="009344FF">
      <w:pPr>
        <w:rPr>
          <w:rFonts w:ascii="Arial" w:hAnsi="Arial" w:cs="Arial"/>
          <w:sz w:val="20"/>
          <w:szCs w:val="20"/>
        </w:rPr>
      </w:pPr>
      <w:r w:rsidRPr="00737D8E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737D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D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7D8E" w:rsidRPr="00737D8E" w:rsidRDefault="00737D8E" w:rsidP="009344FF">
      <w:pPr>
        <w:rPr>
          <w:rFonts w:ascii="Arial" w:hAnsi="Arial" w:cs="Arial"/>
          <w:bCs/>
          <w:sz w:val="20"/>
          <w:szCs w:val="20"/>
        </w:rPr>
      </w:pPr>
      <w:bookmarkStart w:id="0" w:name="_Hlk204175444"/>
      <w:r w:rsidRPr="00737D8E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737D8E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737D8E">
        <w:rPr>
          <w:rFonts w:ascii="Arial" w:hAnsi="Arial" w:cs="Arial"/>
          <w:bCs/>
          <w:sz w:val="20"/>
          <w:szCs w:val="20"/>
        </w:rPr>
        <w:t xml:space="preserve">, </w:t>
      </w:r>
      <w:r w:rsidRPr="00737D8E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737D8E" w:rsidRPr="00737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5F0A"/>
    <w:rsid w:val="00737D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6F70"/>
  <w15:docId w15:val="{11F4871E-7843-413C-9016-3BD8913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2025-07-23T09:33:00Z</dcterms:modified>
</cp:coreProperties>
</file>